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18" w:rsidRPr="00361B18" w:rsidRDefault="00361B18" w:rsidP="00361B18">
      <w:pPr>
        <w:jc w:val="center"/>
        <w:rPr>
          <w:b/>
          <w:bCs/>
          <w:sz w:val="36"/>
          <w:szCs w:val="36"/>
        </w:rPr>
      </w:pPr>
      <w:r w:rsidRPr="00361B18">
        <w:rPr>
          <w:b/>
          <w:bCs/>
          <w:sz w:val="36"/>
          <w:szCs w:val="36"/>
        </w:rPr>
        <w:t>Matematika – 8. A, 8. B</w:t>
      </w:r>
    </w:p>
    <w:p w:rsidR="00361B18" w:rsidRPr="00361B18" w:rsidRDefault="00361B18">
      <w:pPr>
        <w:rPr>
          <w:b/>
          <w:bCs/>
        </w:rPr>
      </w:pPr>
    </w:p>
    <w:p w:rsidR="00361B18" w:rsidRPr="00361B18" w:rsidRDefault="00361B18">
      <w:pPr>
        <w:rPr>
          <w:b/>
          <w:bCs/>
        </w:rPr>
      </w:pPr>
      <w:r w:rsidRPr="00361B18">
        <w:rPr>
          <w:b/>
          <w:bCs/>
        </w:rPr>
        <w:t>Práce od 7. 4. do 16. 4.</w:t>
      </w:r>
    </w:p>
    <w:p w:rsidR="00361B18" w:rsidRDefault="00361B18"/>
    <w:p w:rsidR="00361B18" w:rsidRDefault="00361B18"/>
    <w:p w:rsidR="00361B18" w:rsidRDefault="00361B18">
      <w:r>
        <w:t>V učebnici na straně 23 je rámeček NEZAPOMEŇ, ten si opíšete do sešitu a naučíte se.</w:t>
      </w:r>
    </w:p>
    <w:p w:rsidR="00361B18" w:rsidRDefault="00361B18"/>
    <w:p w:rsidR="00361B18" w:rsidRDefault="00361B18">
      <w:r>
        <w:t>Další učivo jsou rovnice v součinovém tvaru – str. 23.</w:t>
      </w:r>
    </w:p>
    <w:p w:rsidR="00361B18" w:rsidRDefault="00361B18"/>
    <w:p w:rsidR="00361B18" w:rsidRDefault="00361B18">
      <w:r>
        <w:t xml:space="preserve">Přečtete si stranu 23 a 24, tam máte podrobně vysvětlený postup. </w:t>
      </w:r>
    </w:p>
    <w:p w:rsidR="00361B18" w:rsidRDefault="00361B18"/>
    <w:p w:rsidR="00361B18" w:rsidRDefault="00361B18">
      <w:r>
        <w:t>Vypracujete cvičení na straně 24/2, 24/3, 25/4, 25/5.</w:t>
      </w:r>
    </w:p>
    <w:p w:rsidR="00361B18" w:rsidRDefault="00361B18"/>
    <w:p w:rsidR="00361B18" w:rsidRDefault="00361B18"/>
    <w:p w:rsidR="00361B18" w:rsidRDefault="00361B18">
      <w:r>
        <w:t xml:space="preserve">Místo prověrky tento týden vypracujete Úlohy na závěr A na straně 25. </w:t>
      </w:r>
      <w:r w:rsidRPr="00361B18">
        <w:rPr>
          <w:b/>
          <w:bCs/>
        </w:rPr>
        <w:t>Dělejte pouze A.</w:t>
      </w:r>
    </w:p>
    <w:p w:rsidR="00361B18" w:rsidRDefault="00361B18"/>
    <w:p w:rsidR="00361B18" w:rsidRDefault="00361B18">
      <w:r>
        <w:t xml:space="preserve">Vypracovaná cvičení a úlohy na závěr mi pošlete do 16. 4. – na mail </w:t>
      </w:r>
      <w:hyperlink r:id="rId6" w:history="1">
        <w:proofErr w:type="spellStart"/>
        <w:r w:rsidRPr="00642804">
          <w:rPr>
            <w:rStyle w:val="Hypertextovodkaz"/>
          </w:rPr>
          <w:t>vackova.iva@cvvoda.cz</w:t>
        </w:r>
        <w:proofErr w:type="spellEnd"/>
      </w:hyperlink>
      <w:r>
        <w:t xml:space="preserve"> nebo do skupiny na messenger. Když budete mít dotaz, pište (kdykoli). </w:t>
      </w:r>
    </w:p>
    <w:p w:rsidR="00361B18" w:rsidRDefault="00361B18"/>
    <w:p w:rsidR="00361B18" w:rsidRDefault="00361B18"/>
    <w:p w:rsidR="00361B18" w:rsidRPr="00361B18" w:rsidRDefault="00361B18">
      <w:pPr>
        <w:rPr>
          <w:color w:val="FF0000"/>
        </w:rPr>
      </w:pPr>
      <w:r w:rsidRPr="00361B18">
        <w:rPr>
          <w:color w:val="FF0000"/>
        </w:rPr>
        <w:t>Hezké Velikonoce a držte se</w:t>
      </w:r>
      <w:r w:rsidRPr="00361B18">
        <w:rPr>
          <w:color w:val="FF0000"/>
        </w:rPr>
        <w:sym w:font="Wingdings" w:char="F04A"/>
      </w:r>
      <w:r w:rsidRPr="00361B18">
        <w:rPr>
          <w:color w:val="FF0000"/>
        </w:rPr>
        <w:t xml:space="preserve">   </w:t>
      </w:r>
    </w:p>
    <w:sectPr w:rsidR="00361B18" w:rsidRPr="00361B18" w:rsidSect="009F70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13" w:rsidRDefault="00983D13" w:rsidP="00361B18">
      <w:r>
        <w:separator/>
      </w:r>
    </w:p>
  </w:endnote>
  <w:endnote w:type="continuationSeparator" w:id="0">
    <w:p w:rsidR="00983D13" w:rsidRDefault="00983D13" w:rsidP="003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13" w:rsidRDefault="00983D13" w:rsidP="00361B18">
      <w:r>
        <w:separator/>
      </w:r>
    </w:p>
  </w:footnote>
  <w:footnote w:type="continuationSeparator" w:id="0">
    <w:p w:rsidR="00983D13" w:rsidRDefault="00983D13" w:rsidP="00361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18"/>
    <w:rsid w:val="00361B18"/>
    <w:rsid w:val="00983D13"/>
    <w:rsid w:val="009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8D4D8"/>
  <w15:chartTrackingRefBased/>
  <w15:docId w15:val="{4FF0C8DB-323D-7848-A6F9-3A8DC4AA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1B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B18"/>
  </w:style>
  <w:style w:type="paragraph" w:styleId="Zpat">
    <w:name w:val="footer"/>
    <w:basedOn w:val="Normln"/>
    <w:link w:val="ZpatChar"/>
    <w:uiPriority w:val="99"/>
    <w:unhideWhenUsed/>
    <w:rsid w:val="00361B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B18"/>
  </w:style>
  <w:style w:type="character" w:styleId="Hypertextovodkaz">
    <w:name w:val="Hyperlink"/>
    <w:basedOn w:val="Standardnpsmoodstavce"/>
    <w:uiPriority w:val="99"/>
    <w:unhideWhenUsed/>
    <w:rsid w:val="00361B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1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kova.iva@cvvod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552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1</cp:revision>
  <dcterms:created xsi:type="dcterms:W3CDTF">2020-04-07T08:05:00Z</dcterms:created>
  <dcterms:modified xsi:type="dcterms:W3CDTF">2020-04-07T08:18:00Z</dcterms:modified>
</cp:coreProperties>
</file>